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8AB24" w14:textId="552F8622" w:rsidR="00DF3D93" w:rsidRPr="0072545B" w:rsidRDefault="00DF3D93">
      <w:pPr>
        <w:rPr>
          <w:lang w:val="en-GB"/>
        </w:rPr>
      </w:pPr>
      <w:r>
        <w:rPr>
          <w:b/>
          <w:bCs/>
          <w:u w:val="single"/>
          <w:lang w:val="en-GB"/>
        </w:rPr>
        <w:t>New claim – Alloy &amp; Cosmetic Repair</w:t>
      </w:r>
      <w:r w:rsidR="0072545B">
        <w:rPr>
          <w:b/>
          <w:bCs/>
          <w:u w:val="single"/>
          <w:lang w:val="en-GB"/>
        </w:rPr>
        <w:t xml:space="preserve"> </w:t>
      </w:r>
      <w:r w:rsidR="0072545B">
        <w:rPr>
          <w:lang w:val="en-GB"/>
        </w:rPr>
        <w:t>(email the below details to criclaims@mapfre.co.uk)</w:t>
      </w:r>
    </w:p>
    <w:p w14:paraId="7E441653" w14:textId="77777777" w:rsidR="00DF3D93" w:rsidRDefault="00DF3D93">
      <w:pPr>
        <w:rPr>
          <w:b/>
          <w:bCs/>
          <w:u w:val="single"/>
          <w:lang w:val="en-GB"/>
        </w:rPr>
      </w:pPr>
    </w:p>
    <w:p w14:paraId="0CDD82D2" w14:textId="323A365B" w:rsidR="00A72040" w:rsidRPr="00A72040" w:rsidRDefault="00A72040">
      <w:pPr>
        <w:rPr>
          <w:b/>
          <w:bCs/>
          <w:u w:val="single"/>
          <w:lang w:val="en-GB"/>
        </w:rPr>
      </w:pPr>
      <w:r w:rsidRPr="00A72040">
        <w:rPr>
          <w:b/>
          <w:bCs/>
          <w:u w:val="single"/>
          <w:lang w:val="en-GB"/>
        </w:rPr>
        <w:t xml:space="preserve">Personal details </w:t>
      </w:r>
    </w:p>
    <w:p w14:paraId="0F4A3562" w14:textId="41A5B354" w:rsidR="004343EB" w:rsidRDefault="00A72040">
      <w:pPr>
        <w:rPr>
          <w:lang w:val="en-GB"/>
        </w:rPr>
      </w:pPr>
      <w:r>
        <w:rPr>
          <w:lang w:val="en-GB"/>
        </w:rPr>
        <w:t>Name:</w:t>
      </w:r>
    </w:p>
    <w:p w14:paraId="5229420F" w14:textId="7477B6B2" w:rsidR="00A72040" w:rsidRDefault="00A72040">
      <w:pPr>
        <w:rPr>
          <w:lang w:val="en-GB"/>
        </w:rPr>
      </w:pPr>
      <w:r>
        <w:rPr>
          <w:lang w:val="en-GB"/>
        </w:rPr>
        <w:t>Certificate Number:</w:t>
      </w:r>
    </w:p>
    <w:p w14:paraId="7CFACF32" w14:textId="3CCFB4D6" w:rsidR="00A72040" w:rsidRDefault="00A72040">
      <w:pPr>
        <w:rPr>
          <w:lang w:val="en-GB"/>
        </w:rPr>
      </w:pPr>
      <w:r>
        <w:rPr>
          <w:lang w:val="en-GB"/>
        </w:rPr>
        <w:t>Telephone number:</w:t>
      </w:r>
    </w:p>
    <w:p w14:paraId="07595295" w14:textId="4CDF2FF8" w:rsidR="00A72040" w:rsidRDefault="00A72040">
      <w:pPr>
        <w:rPr>
          <w:lang w:val="en-GB"/>
        </w:rPr>
      </w:pPr>
      <w:r>
        <w:rPr>
          <w:lang w:val="en-GB"/>
        </w:rPr>
        <w:t>Email address:</w:t>
      </w:r>
    </w:p>
    <w:p w14:paraId="29400999" w14:textId="53291472" w:rsidR="00A72040" w:rsidRDefault="00A72040">
      <w:pPr>
        <w:rPr>
          <w:lang w:val="en-GB"/>
        </w:rPr>
      </w:pPr>
    </w:p>
    <w:p w14:paraId="6A0244EF" w14:textId="36C9F4D7" w:rsidR="00A72040" w:rsidRPr="00A72040" w:rsidRDefault="00A72040">
      <w:pPr>
        <w:rPr>
          <w:b/>
          <w:bCs/>
          <w:u w:val="single"/>
          <w:lang w:val="en-GB"/>
        </w:rPr>
      </w:pPr>
      <w:r w:rsidRPr="00A72040">
        <w:rPr>
          <w:b/>
          <w:bCs/>
          <w:u w:val="single"/>
          <w:lang w:val="en-GB"/>
        </w:rPr>
        <w:t>Vehicle Details</w:t>
      </w:r>
    </w:p>
    <w:p w14:paraId="55C7CB34" w14:textId="77777777" w:rsidR="00A72040" w:rsidRDefault="00A72040" w:rsidP="00A72040">
      <w:pPr>
        <w:rPr>
          <w:lang w:val="en-GB"/>
        </w:rPr>
      </w:pPr>
      <w:r>
        <w:rPr>
          <w:lang w:val="en-GB"/>
        </w:rPr>
        <w:t>Vehicle Registration number:</w:t>
      </w:r>
    </w:p>
    <w:p w14:paraId="7CC2BC89" w14:textId="019A8D3E" w:rsidR="00A72040" w:rsidRDefault="00A72040">
      <w:pPr>
        <w:rPr>
          <w:lang w:val="en-GB"/>
        </w:rPr>
      </w:pPr>
      <w:r>
        <w:rPr>
          <w:lang w:val="en-GB"/>
        </w:rPr>
        <w:t>Make/Model:</w:t>
      </w:r>
    </w:p>
    <w:p w14:paraId="2A002D65" w14:textId="2129440A" w:rsidR="00A72040" w:rsidRDefault="00A72040">
      <w:pPr>
        <w:rPr>
          <w:lang w:val="en-GB"/>
        </w:rPr>
      </w:pPr>
      <w:r>
        <w:rPr>
          <w:lang w:val="en-GB"/>
        </w:rPr>
        <w:t>Vehicle mileage at date of incident:</w:t>
      </w:r>
    </w:p>
    <w:p w14:paraId="4723F62C" w14:textId="49A7C05A" w:rsidR="00A72040" w:rsidRDefault="00A72040">
      <w:pPr>
        <w:rPr>
          <w:lang w:val="en-GB"/>
        </w:rPr>
      </w:pPr>
    </w:p>
    <w:p w14:paraId="438B0E11" w14:textId="533B2571" w:rsidR="00A72040" w:rsidRPr="00A72040" w:rsidRDefault="00A72040">
      <w:pPr>
        <w:rPr>
          <w:b/>
          <w:bCs/>
          <w:u w:val="single"/>
          <w:lang w:val="en-GB"/>
        </w:rPr>
      </w:pPr>
      <w:r w:rsidRPr="00A72040">
        <w:rPr>
          <w:b/>
          <w:bCs/>
          <w:u w:val="single"/>
          <w:lang w:val="en-GB"/>
        </w:rPr>
        <w:t>Incident Details</w:t>
      </w:r>
    </w:p>
    <w:p w14:paraId="1F18473B" w14:textId="378717F8" w:rsidR="00A72040" w:rsidRDefault="00A72040">
      <w:pPr>
        <w:rPr>
          <w:lang w:val="en-GB"/>
        </w:rPr>
      </w:pPr>
      <w:r>
        <w:rPr>
          <w:lang w:val="en-GB"/>
        </w:rPr>
        <w:t>Date of incident</w:t>
      </w:r>
      <w:r w:rsidR="00DF3D93">
        <w:rPr>
          <w:lang w:val="en-GB"/>
        </w:rPr>
        <w:t xml:space="preserve"> (if not known please advise when it was discovered):</w:t>
      </w:r>
    </w:p>
    <w:p w14:paraId="32DD2C17" w14:textId="377964B4" w:rsidR="00A72040" w:rsidRDefault="00A72040">
      <w:pPr>
        <w:rPr>
          <w:lang w:val="en-GB"/>
        </w:rPr>
      </w:pPr>
      <w:r>
        <w:rPr>
          <w:lang w:val="en-GB"/>
        </w:rPr>
        <w:t>Where did the incident occur?</w:t>
      </w:r>
    </w:p>
    <w:p w14:paraId="47192DAC" w14:textId="4E64FD7E" w:rsidR="00A72040" w:rsidRDefault="00DF3D93">
      <w:pPr>
        <w:rPr>
          <w:lang w:val="en-GB"/>
        </w:rPr>
      </w:pPr>
      <w:r>
        <w:rPr>
          <w:lang w:val="en-GB"/>
        </w:rPr>
        <w:t>What happened</w:t>
      </w:r>
      <w:r w:rsidR="00A72040">
        <w:rPr>
          <w:lang w:val="en-GB"/>
        </w:rPr>
        <w:t>?</w:t>
      </w:r>
    </w:p>
    <w:p w14:paraId="53BFE034" w14:textId="03090855" w:rsidR="00A72040" w:rsidRDefault="00A72040">
      <w:pPr>
        <w:rPr>
          <w:lang w:val="en-GB"/>
        </w:rPr>
      </w:pPr>
    </w:p>
    <w:p w14:paraId="0C914567" w14:textId="3985AFEF" w:rsidR="00A72040" w:rsidRPr="007756F0" w:rsidRDefault="00A72040">
      <w:pPr>
        <w:rPr>
          <w:lang w:val="en-GB"/>
        </w:rPr>
      </w:pPr>
      <w:r w:rsidRPr="00A72040">
        <w:rPr>
          <w:b/>
          <w:bCs/>
          <w:u w:val="single"/>
          <w:lang w:val="en-GB"/>
        </w:rPr>
        <w:t xml:space="preserve">Alloy Claims </w:t>
      </w:r>
      <w:r w:rsidR="007756F0">
        <w:rPr>
          <w:lang w:val="en-GB"/>
        </w:rPr>
        <w:t xml:space="preserve">– leave blank if claiming for Cosmetic Repair </w:t>
      </w:r>
    </w:p>
    <w:p w14:paraId="5994A293" w14:textId="4B81D5AE" w:rsidR="00A72040" w:rsidRDefault="00A72040">
      <w:pPr>
        <w:rPr>
          <w:lang w:val="en-GB"/>
        </w:rPr>
      </w:pPr>
      <w:r>
        <w:rPr>
          <w:lang w:val="en-GB"/>
        </w:rPr>
        <w:t>Number of alloys damaged?</w:t>
      </w:r>
    </w:p>
    <w:p w14:paraId="4EEF3F97" w14:textId="67462982" w:rsidR="00A72040" w:rsidRDefault="00A72040">
      <w:pPr>
        <w:rPr>
          <w:lang w:val="en-GB"/>
        </w:rPr>
      </w:pPr>
      <w:r>
        <w:rPr>
          <w:lang w:val="en-GB"/>
        </w:rPr>
        <w:t>Type of alloy: Standard (painted)/Diamond cut</w:t>
      </w:r>
    </w:p>
    <w:p w14:paraId="09B33B6B" w14:textId="3BFB2D85" w:rsidR="00A72040" w:rsidRDefault="00A72040">
      <w:pPr>
        <w:rPr>
          <w:lang w:val="en-GB"/>
        </w:rPr>
      </w:pPr>
    </w:p>
    <w:p w14:paraId="2E0E2341" w14:textId="3531F64B" w:rsidR="00A72040" w:rsidRPr="007756F0" w:rsidRDefault="00A72040">
      <w:pPr>
        <w:rPr>
          <w:lang w:val="en-GB"/>
        </w:rPr>
      </w:pPr>
      <w:r w:rsidRPr="00A72040">
        <w:rPr>
          <w:b/>
          <w:bCs/>
          <w:u w:val="single"/>
          <w:lang w:val="en-GB"/>
        </w:rPr>
        <w:t>Cosmetic Repair claims</w:t>
      </w:r>
      <w:r w:rsidR="007756F0">
        <w:rPr>
          <w:b/>
          <w:bCs/>
          <w:u w:val="single"/>
          <w:lang w:val="en-GB"/>
        </w:rPr>
        <w:t xml:space="preserve"> </w:t>
      </w:r>
      <w:r w:rsidR="007756F0">
        <w:rPr>
          <w:lang w:val="en-GB"/>
        </w:rPr>
        <w:t xml:space="preserve">– leave blank if claiming for Alloy </w:t>
      </w:r>
      <w:r w:rsidR="007A23A1">
        <w:rPr>
          <w:lang w:val="en-GB"/>
        </w:rPr>
        <w:t>wheels</w:t>
      </w:r>
    </w:p>
    <w:p w14:paraId="05E0F301" w14:textId="0987DDCA" w:rsidR="00A72040" w:rsidRDefault="00A72040">
      <w:pPr>
        <w:rPr>
          <w:lang w:val="en-GB"/>
        </w:rPr>
      </w:pPr>
      <w:r>
        <w:rPr>
          <w:lang w:val="en-GB"/>
        </w:rPr>
        <w:t>What is the nature of the damage? Dent with paint cracked, split or broken/Dent without paint damage/scratch/scuffed bumper</w:t>
      </w:r>
    </w:p>
    <w:p w14:paraId="3C5441C9" w14:textId="0160AC93" w:rsidR="00A72040" w:rsidRDefault="00A72040">
      <w:pPr>
        <w:rPr>
          <w:lang w:val="en-GB"/>
        </w:rPr>
      </w:pPr>
      <w:r>
        <w:rPr>
          <w:lang w:val="en-GB"/>
        </w:rPr>
        <w:t>Which panels are damaged:</w:t>
      </w:r>
    </w:p>
    <w:p w14:paraId="74C940EB" w14:textId="3A6199A0" w:rsidR="00A72040" w:rsidRDefault="00A72040">
      <w:pPr>
        <w:rPr>
          <w:lang w:val="en-GB"/>
        </w:rPr>
      </w:pPr>
      <w:r>
        <w:rPr>
          <w:lang w:val="en-GB"/>
        </w:rPr>
        <w:t>Are any of the panels torn, split, cracked or perforated?</w:t>
      </w:r>
    </w:p>
    <w:p w14:paraId="4D4F52B6" w14:textId="3B2DD4E9" w:rsidR="00A72040" w:rsidRDefault="00A72040">
      <w:pPr>
        <w:rPr>
          <w:lang w:val="en-GB"/>
        </w:rPr>
      </w:pPr>
      <w:r>
        <w:rPr>
          <w:lang w:val="en-GB"/>
        </w:rPr>
        <w:t>Measurement of the damage area (please measure the entire end to end damage):</w:t>
      </w:r>
    </w:p>
    <w:p w14:paraId="09CBD4DC" w14:textId="77777777" w:rsidR="00DF3D93" w:rsidRDefault="00DF3D93">
      <w:pPr>
        <w:rPr>
          <w:lang w:val="en-GB"/>
        </w:rPr>
      </w:pPr>
    </w:p>
    <w:p w14:paraId="5BB4607F" w14:textId="193B5DE5" w:rsidR="00A72040" w:rsidRPr="00DF3D93" w:rsidRDefault="00A72040">
      <w:pPr>
        <w:rPr>
          <w:b/>
          <w:bCs/>
          <w:lang w:val="en-GB"/>
        </w:rPr>
      </w:pPr>
      <w:r w:rsidRPr="00DF3D93">
        <w:rPr>
          <w:b/>
          <w:bCs/>
          <w:lang w:val="en-GB"/>
        </w:rPr>
        <w:t>Please include photos of the area of damage. At least one close</w:t>
      </w:r>
      <w:r w:rsidR="00DF3D93">
        <w:rPr>
          <w:b/>
          <w:bCs/>
          <w:lang w:val="en-GB"/>
        </w:rPr>
        <w:t>-</w:t>
      </w:r>
      <w:r w:rsidRPr="00DF3D93">
        <w:rPr>
          <w:b/>
          <w:bCs/>
          <w:lang w:val="en-GB"/>
        </w:rPr>
        <w:t xml:space="preserve">up photo, and at least one stood back to see the area in full. </w:t>
      </w:r>
    </w:p>
    <w:p w14:paraId="247060FD" w14:textId="77777777" w:rsidR="00A72040" w:rsidRPr="00A72040" w:rsidRDefault="00A72040">
      <w:pPr>
        <w:rPr>
          <w:lang w:val="en-GB"/>
        </w:rPr>
      </w:pPr>
    </w:p>
    <w:sectPr w:rsidR="00A72040" w:rsidRPr="00A720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040"/>
    <w:rsid w:val="004343EB"/>
    <w:rsid w:val="0072545B"/>
    <w:rsid w:val="007756F0"/>
    <w:rsid w:val="007A23A1"/>
    <w:rsid w:val="00A72040"/>
    <w:rsid w:val="00D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9F1DE"/>
  <w15:chartTrackingRefBased/>
  <w15:docId w15:val="{B420D187-7D5B-4A08-BED2-C7E18685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Bristow, Jennifer</dc:creator>
  <cp:keywords/>
  <dc:description/>
  <cp:lastModifiedBy>Bristow, Jennifer</cp:lastModifiedBy>
  <cp:revision>6</cp:revision>
  <dcterms:created xsi:type="dcterms:W3CDTF">2023-09-07T10:24:00Z</dcterms:created>
  <dcterms:modified xsi:type="dcterms:W3CDTF">2023-09-07T10:47:00Z</dcterms:modified>
</cp:coreProperties>
</file>